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0"/>
        <w:gridCol w:w="276"/>
        <w:gridCol w:w="534"/>
        <w:gridCol w:w="3330"/>
      </w:tblGrid>
      <w:tr w:rsidR="007C0C71" w14:paraId="4856F1BE" w14:textId="77777777" w:rsidTr="00F30033">
        <w:tc>
          <w:tcPr>
            <w:tcW w:w="737" w:type="dxa"/>
          </w:tcPr>
          <w:p w14:paraId="4856F1B9" w14:textId="77777777" w:rsidR="007C0C71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From: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856F1BA" w14:textId="77777777" w:rsidR="007C0C71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bookmarkStart w:id="1" w:name="_GoBack"/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bookmarkEnd w:id="1"/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  <w:bookmarkEnd w:id="0"/>
          </w:p>
        </w:tc>
        <w:tc>
          <w:tcPr>
            <w:tcW w:w="276" w:type="dxa"/>
          </w:tcPr>
          <w:p w14:paraId="4856F1BB" w14:textId="77777777" w:rsidR="007C0C71" w:rsidRDefault="007C0C71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534" w:type="dxa"/>
          </w:tcPr>
          <w:p w14:paraId="4856F1BC" w14:textId="77777777" w:rsidR="007C0C71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To:</w:t>
            </w:r>
          </w:p>
        </w:tc>
        <w:tc>
          <w:tcPr>
            <w:tcW w:w="3330" w:type="dxa"/>
          </w:tcPr>
          <w:p w14:paraId="4856F1BD" w14:textId="77777777" w:rsidR="007C0C71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State Fleet Management</w:t>
            </w:r>
          </w:p>
        </w:tc>
      </w:tr>
      <w:tr w:rsidR="00F30033" w14:paraId="4856F1C4" w14:textId="77777777" w:rsidTr="00F30033">
        <w:tc>
          <w:tcPr>
            <w:tcW w:w="737" w:type="dxa"/>
          </w:tcPr>
          <w:p w14:paraId="4856F1BF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856F1C0" w14:textId="77777777" w:rsidR="00F30033" w:rsidRDefault="00F30033" w:rsidP="00F30033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276" w:type="dxa"/>
          </w:tcPr>
          <w:p w14:paraId="4856F1C1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534" w:type="dxa"/>
          </w:tcPr>
          <w:p w14:paraId="4856F1C2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3330" w:type="dxa"/>
          </w:tcPr>
          <w:p w14:paraId="4856F1C3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1430 Senate Street, 3</w:t>
            </w:r>
            <w:r w:rsidRPr="00F30033">
              <w:rPr>
                <w:rFonts w:ascii="Calibri"/>
                <w:spacing w:val="-1"/>
                <w:w w:val="95"/>
                <w:sz w:val="20"/>
                <w:vertAlign w:val="superscript"/>
              </w:rPr>
              <w:t>rd</w:t>
            </w:r>
            <w:r>
              <w:rPr>
                <w:rFonts w:ascii="Calibri"/>
                <w:spacing w:val="-1"/>
                <w:w w:val="95"/>
                <w:sz w:val="20"/>
              </w:rPr>
              <w:t xml:space="preserve"> Floor</w:t>
            </w:r>
          </w:p>
        </w:tc>
      </w:tr>
      <w:tr w:rsidR="00F30033" w14:paraId="4856F1CA" w14:textId="77777777" w:rsidTr="00F30033">
        <w:tc>
          <w:tcPr>
            <w:tcW w:w="737" w:type="dxa"/>
          </w:tcPr>
          <w:p w14:paraId="4856F1C5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856F1C6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276" w:type="dxa"/>
          </w:tcPr>
          <w:p w14:paraId="4856F1C7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534" w:type="dxa"/>
          </w:tcPr>
          <w:p w14:paraId="4856F1C8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</w:p>
        </w:tc>
        <w:tc>
          <w:tcPr>
            <w:tcW w:w="3330" w:type="dxa"/>
          </w:tcPr>
          <w:p w14:paraId="4856F1C9" w14:textId="77777777" w:rsidR="00F30033" w:rsidRDefault="00F30033" w:rsidP="007C0C71">
            <w:pPr>
              <w:tabs>
                <w:tab w:val="left" w:pos="1260"/>
                <w:tab w:val="left" w:pos="5919"/>
                <w:tab w:val="left" w:pos="6639"/>
              </w:tabs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Columbia, SC 29201-3710</w:t>
            </w:r>
          </w:p>
        </w:tc>
      </w:tr>
    </w:tbl>
    <w:p w14:paraId="4856F1CB" w14:textId="77777777" w:rsidR="007C0C71" w:rsidRPr="00763F9C" w:rsidRDefault="007C0C71" w:rsidP="00763F9C">
      <w:pPr>
        <w:tabs>
          <w:tab w:val="left" w:pos="1260"/>
          <w:tab w:val="left" w:pos="5919"/>
          <w:tab w:val="left" w:pos="6639"/>
        </w:tabs>
        <w:ind w:left="158"/>
        <w:rPr>
          <w:rFonts w:ascii="Calibri"/>
          <w:spacing w:val="-1"/>
          <w:w w:val="95"/>
          <w:sz w:val="2"/>
          <w:szCs w:val="2"/>
        </w:rPr>
      </w:pPr>
    </w:p>
    <w:p w14:paraId="4856F1CC" w14:textId="77777777" w:rsidR="002F24FA" w:rsidRDefault="00E22AB5" w:rsidP="00763F9C">
      <w:pPr>
        <w:ind w:left="15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pacing w:val="-1"/>
          <w:sz w:val="26"/>
        </w:rPr>
        <w:t>Part One:</w:t>
      </w:r>
      <w:r>
        <w:rPr>
          <w:rFonts w:ascii="Cambria"/>
          <w:b/>
          <w:spacing w:val="-2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Vehicle</w:t>
      </w:r>
      <w:r>
        <w:rPr>
          <w:rFonts w:ascii="Cambria"/>
          <w:b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Identification</w:t>
      </w:r>
    </w:p>
    <w:p w14:paraId="4856F1CD" w14:textId="77777777" w:rsidR="002F24FA" w:rsidRDefault="00E22AB5">
      <w:pPr>
        <w:pStyle w:val="BodyText"/>
        <w:ind w:left="161" w:right="62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 with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</w:t>
      </w:r>
      <w:r>
        <w:rPr>
          <w:rFonts w:cs="Calibri"/>
        </w:rPr>
        <w:t>‐</w:t>
      </w:r>
      <w:r>
        <w:t>11</w:t>
      </w:r>
      <w:r>
        <w:rPr>
          <w:rFonts w:cs="Calibri"/>
        </w:rPr>
        <w:t>‐</w:t>
      </w:r>
      <w:r>
        <w:t>320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Carolina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rFonts w:cs="Calibri"/>
          <w:spacing w:val="-1"/>
        </w:rPr>
        <w:t>‐</w:t>
      </w:r>
      <w:r>
        <w:rPr>
          <w:spacing w:val="-1"/>
        </w:rPr>
        <w:t>owned vehicle(s)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exempted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(SG)</w:t>
      </w:r>
      <w:r>
        <w:rPr>
          <w:spacing w:val="-4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>tags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 xml:space="preserve">identification </w:t>
      </w:r>
      <w:r>
        <w:t>requirements.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880"/>
        <w:gridCol w:w="900"/>
        <w:gridCol w:w="3060"/>
        <w:gridCol w:w="976"/>
        <w:gridCol w:w="1724"/>
      </w:tblGrid>
      <w:tr w:rsidR="002F24FA" w14:paraId="4856F1D4" w14:textId="77777777">
        <w:trPr>
          <w:trHeight w:hRule="exact" w:val="449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CE" w14:textId="77777777" w:rsidR="002F24FA" w:rsidRDefault="00E22AB5">
            <w:pPr>
              <w:pStyle w:val="TableParagraph"/>
              <w:ind w:left="317" w:right="140" w:hanging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Request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CF" w14:textId="77777777" w:rsidR="002F24FA" w:rsidRDefault="00E22AB5">
            <w:pPr>
              <w:pStyle w:val="TableParagraph"/>
              <w:spacing w:before="109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Make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0" w14:textId="77777777" w:rsidR="002F24FA" w:rsidRDefault="00E22AB5">
            <w:pPr>
              <w:pStyle w:val="TableParagraph"/>
              <w:spacing w:before="109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Year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1" w14:textId="77777777" w:rsidR="002F24FA" w:rsidRDefault="00E22AB5">
            <w:pPr>
              <w:pStyle w:val="TableParagraph"/>
              <w:spacing w:before="109"/>
              <w:ind w:left="6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Identification</w:t>
            </w:r>
            <w:r>
              <w:rPr>
                <w:rFonts w:ascii="Calibri"/>
                <w:sz w:val="18"/>
              </w:rPr>
              <w:t xml:space="preserve"> No. </w:t>
            </w:r>
            <w:r>
              <w:rPr>
                <w:rFonts w:ascii="Calibri"/>
                <w:spacing w:val="-1"/>
                <w:sz w:val="18"/>
              </w:rPr>
              <w:t>(VIN)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2" w14:textId="77777777" w:rsidR="002F24FA" w:rsidRDefault="00E22AB5">
            <w:pPr>
              <w:pStyle w:val="TableParagraph"/>
              <w:ind w:left="189" w:right="116" w:hanging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Owned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1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Leased?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3" w14:textId="77777777" w:rsidR="002F24FA" w:rsidRDefault="00E22AB5">
            <w:pPr>
              <w:pStyle w:val="TableParagraph"/>
              <w:spacing w:before="109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Tag No.</w:t>
            </w:r>
          </w:p>
        </w:tc>
      </w:tr>
      <w:tr w:rsidR="002F24FA" w14:paraId="4856F1DB" w14:textId="77777777">
        <w:trPr>
          <w:trHeight w:hRule="exact" w:val="35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5" w14:textId="77777777" w:rsidR="002F24FA" w:rsidRDefault="00E22AB5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6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7" w14:textId="77777777" w:rsidR="002F24FA" w:rsidRDefault="00F30033" w:rsidP="00F30033">
            <w:pPr>
              <w:ind w:left="8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8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9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A" w14:textId="77777777" w:rsidR="002F24FA" w:rsidRDefault="00F30033" w:rsidP="00F30033">
            <w:pPr>
              <w:ind w:left="124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</w:tr>
      <w:tr w:rsidR="002F24FA" w14:paraId="4856F1E2" w14:textId="77777777">
        <w:trPr>
          <w:trHeight w:hRule="exact" w:val="35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C" w14:textId="77777777" w:rsidR="002F24FA" w:rsidRDefault="00E22AB5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D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E" w14:textId="77777777" w:rsidR="002F24FA" w:rsidRDefault="00F30033" w:rsidP="00F30033">
            <w:pPr>
              <w:ind w:left="8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DF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0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1" w14:textId="77777777" w:rsidR="002F24FA" w:rsidRDefault="00F30033" w:rsidP="00F30033">
            <w:pPr>
              <w:ind w:left="124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</w:tr>
      <w:tr w:rsidR="002F24FA" w14:paraId="4856F1E9" w14:textId="77777777">
        <w:trPr>
          <w:trHeight w:hRule="exact" w:val="35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3" w14:textId="77777777" w:rsidR="002F24FA" w:rsidRDefault="00E22AB5">
            <w:pPr>
              <w:pStyle w:val="TableParagraph"/>
              <w:spacing w:before="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4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5" w14:textId="77777777" w:rsidR="002F24FA" w:rsidRDefault="00F30033" w:rsidP="00F30033">
            <w:pPr>
              <w:ind w:left="8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6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7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8" w14:textId="77777777" w:rsidR="002F24FA" w:rsidRDefault="00F30033" w:rsidP="00F30033">
            <w:pPr>
              <w:ind w:left="124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</w:tr>
      <w:tr w:rsidR="002F24FA" w14:paraId="4856F1F0" w14:textId="77777777">
        <w:trPr>
          <w:trHeight w:hRule="exact" w:val="35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A" w14:textId="77777777" w:rsidR="002F24FA" w:rsidRDefault="00E22AB5">
            <w:pPr>
              <w:pStyle w:val="TableParagraph"/>
              <w:spacing w:before="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B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C" w14:textId="77777777" w:rsidR="002F24FA" w:rsidRDefault="00F30033" w:rsidP="00F30033">
            <w:pPr>
              <w:ind w:left="8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D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E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EF" w14:textId="77777777" w:rsidR="002F24FA" w:rsidRDefault="00F30033" w:rsidP="00F30033">
            <w:pPr>
              <w:ind w:left="124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</w:tr>
      <w:tr w:rsidR="002F24FA" w14:paraId="4856F1F7" w14:textId="77777777">
        <w:trPr>
          <w:trHeight w:hRule="exact" w:val="35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F1" w14:textId="77777777" w:rsidR="002F24FA" w:rsidRDefault="00E22AB5">
            <w:pPr>
              <w:pStyle w:val="TableParagraph"/>
              <w:spacing w:before="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F2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F3" w14:textId="77777777" w:rsidR="002F24FA" w:rsidRDefault="00F30033" w:rsidP="00F30033">
            <w:pPr>
              <w:ind w:left="8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F4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F5" w14:textId="77777777" w:rsidR="002F24FA" w:rsidRDefault="00F30033" w:rsidP="00F30033">
            <w:pPr>
              <w:ind w:left="110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1F6" w14:textId="77777777" w:rsidR="002F24FA" w:rsidRDefault="00F30033" w:rsidP="00F30033">
            <w:pPr>
              <w:ind w:left="124"/>
            </w:pPr>
            <w:r>
              <w:rPr>
                <w:rFonts w:ascii="Calibri"/>
                <w:spacing w:val="-1"/>
                <w:w w:val="95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1"/>
                <w:w w:val="95"/>
                <w:sz w:val="20"/>
              </w:rPr>
              <w:instrText xml:space="preserve"> FORMTEXT </w:instrText>
            </w:r>
            <w:r>
              <w:rPr>
                <w:rFonts w:ascii="Calibri"/>
                <w:spacing w:val="-1"/>
                <w:w w:val="95"/>
                <w:sz w:val="20"/>
              </w:rPr>
            </w:r>
            <w:r>
              <w:rPr>
                <w:rFonts w:ascii="Calibri"/>
                <w:spacing w:val="-1"/>
                <w:w w:val="95"/>
                <w:sz w:val="20"/>
              </w:rPr>
              <w:fldChar w:fldCharType="separate"/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noProof/>
                <w:spacing w:val="-1"/>
                <w:w w:val="95"/>
                <w:sz w:val="20"/>
              </w:rPr>
              <w:t> </w:t>
            </w:r>
            <w:r>
              <w:rPr>
                <w:rFonts w:ascii="Calibri"/>
                <w:spacing w:val="-1"/>
                <w:w w:val="95"/>
                <w:sz w:val="20"/>
              </w:rPr>
              <w:fldChar w:fldCharType="end"/>
            </w:r>
          </w:p>
        </w:tc>
      </w:tr>
    </w:tbl>
    <w:p w14:paraId="4856F1F8" w14:textId="77777777" w:rsidR="002F24FA" w:rsidRDefault="00E22AB5">
      <w:pPr>
        <w:spacing w:line="242" w:lineRule="exact"/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List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additional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requests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 xml:space="preserve">a </w:t>
      </w:r>
      <w:r>
        <w:rPr>
          <w:rFonts w:ascii="Calibri"/>
          <w:i/>
          <w:spacing w:val="-1"/>
          <w:sz w:val="20"/>
        </w:rPr>
        <w:t>separate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sheet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this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same format.</w:t>
      </w:r>
    </w:p>
    <w:p w14:paraId="4856F1F9" w14:textId="77777777" w:rsidR="002F24FA" w:rsidRDefault="00E22AB5" w:rsidP="00763F9C">
      <w:pPr>
        <w:ind w:left="15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pacing w:val="-1"/>
          <w:sz w:val="26"/>
        </w:rPr>
        <w:t>Part Two:</w:t>
      </w:r>
      <w:r>
        <w:rPr>
          <w:rFonts w:ascii="Cambria"/>
          <w:b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Justification</w:t>
      </w:r>
      <w:r>
        <w:rPr>
          <w:rFonts w:ascii="Cambria"/>
          <w:b/>
          <w:sz w:val="26"/>
        </w:rPr>
        <w:t xml:space="preserve"> for</w:t>
      </w:r>
      <w:r>
        <w:rPr>
          <w:rFonts w:ascii="Cambria"/>
          <w:b/>
          <w:spacing w:val="-1"/>
          <w:sz w:val="26"/>
        </w:rPr>
        <w:t xml:space="preserve"> Identification Exemption</w:t>
      </w:r>
    </w:p>
    <w:p w14:paraId="4856F1FA" w14:textId="77777777" w:rsidR="002F24FA" w:rsidRDefault="00E22AB5">
      <w:pPr>
        <w:spacing w:before="59"/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Check</w:t>
      </w:r>
      <w:r>
        <w:rPr>
          <w:rFonts w:ascii="Calibri"/>
          <w:i/>
          <w:sz w:val="20"/>
        </w:rPr>
        <w:t xml:space="preserve"> A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 xml:space="preserve">B </w:t>
      </w:r>
      <w:r>
        <w:rPr>
          <w:rFonts w:ascii="Calibri"/>
          <w:i/>
          <w:spacing w:val="-1"/>
          <w:sz w:val="20"/>
        </w:rPr>
        <w:t xml:space="preserve">below, </w:t>
      </w:r>
      <w:r>
        <w:rPr>
          <w:rFonts w:ascii="Calibri"/>
          <w:i/>
          <w:sz w:val="20"/>
        </w:rPr>
        <w:t xml:space="preserve">as </w:t>
      </w:r>
      <w:r>
        <w:rPr>
          <w:rFonts w:ascii="Calibri"/>
          <w:i/>
          <w:spacing w:val="-2"/>
          <w:sz w:val="20"/>
        </w:rPr>
        <w:t>appropriate.</w:t>
      </w:r>
    </w:p>
    <w:p w14:paraId="4856F1FB" w14:textId="77777777" w:rsidR="002F24FA" w:rsidRDefault="00F30033" w:rsidP="00763F9C">
      <w:pPr>
        <w:numPr>
          <w:ilvl w:val="0"/>
          <w:numId w:val="1"/>
        </w:numPr>
        <w:tabs>
          <w:tab w:val="left" w:pos="447"/>
          <w:tab w:val="left" w:pos="1599"/>
        </w:tabs>
        <w:ind w:left="158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mbria"/>
          <w:b/>
          <w:sz w:val="26"/>
        </w:rPr>
        <w:instrText xml:space="preserve"> FORMCHECKBOX </w:instrText>
      </w:r>
      <w:r w:rsidR="00452596">
        <w:rPr>
          <w:rFonts w:ascii="Cambria"/>
          <w:b/>
          <w:sz w:val="26"/>
        </w:rPr>
      </w:r>
      <w:r w:rsidR="00452596">
        <w:rPr>
          <w:rFonts w:ascii="Cambria"/>
          <w:b/>
          <w:sz w:val="26"/>
        </w:rPr>
        <w:fldChar w:fldCharType="separate"/>
      </w:r>
      <w:r>
        <w:rPr>
          <w:rFonts w:ascii="Cambria"/>
          <w:b/>
          <w:sz w:val="26"/>
        </w:rPr>
        <w:fldChar w:fldCharType="end"/>
      </w:r>
      <w:bookmarkEnd w:id="2"/>
      <w:r>
        <w:rPr>
          <w:rFonts w:ascii="Cambria"/>
          <w:b/>
          <w:sz w:val="26"/>
        </w:rPr>
        <w:t xml:space="preserve"> </w:t>
      </w:r>
      <w:r w:rsidR="00E22AB5">
        <w:rPr>
          <w:rFonts w:ascii="Cambria"/>
          <w:b/>
          <w:spacing w:val="-1"/>
          <w:sz w:val="26"/>
        </w:rPr>
        <w:t>Certified</w:t>
      </w:r>
      <w:r w:rsidR="00E22AB5">
        <w:rPr>
          <w:rFonts w:ascii="Cambria"/>
          <w:b/>
          <w:sz w:val="26"/>
        </w:rPr>
        <w:t xml:space="preserve"> Law </w:t>
      </w:r>
      <w:r w:rsidR="00E22AB5">
        <w:rPr>
          <w:rFonts w:ascii="Cambria"/>
          <w:b/>
          <w:spacing w:val="-1"/>
          <w:sz w:val="26"/>
        </w:rPr>
        <w:t>Enforcement Officers</w:t>
      </w:r>
    </w:p>
    <w:p w14:paraId="4856F1FC" w14:textId="77777777" w:rsidR="002F24FA" w:rsidRDefault="00E22AB5">
      <w:pPr>
        <w:pStyle w:val="BodyText"/>
        <w:ind w:right="241" w:hanging="1"/>
        <w:rPr>
          <w:rFonts w:cs="Calibri"/>
        </w:rPr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 xml:space="preserve">certify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confidential</w:t>
      </w:r>
      <w:r>
        <w:rPr>
          <w:spacing w:val="-3"/>
        </w:rPr>
        <w:t xml:space="preserve"> </w:t>
      </w:r>
      <w:r>
        <w:rPr>
          <w:spacing w:val="-1"/>
        </w:rPr>
        <w:t>license plate</w:t>
      </w:r>
      <w:r>
        <w:rPr>
          <w:spacing w:val="-2"/>
        </w:rPr>
        <w:t xml:space="preserve"> </w:t>
      </w:r>
      <w:r>
        <w:rPr>
          <w:spacing w:val="-1"/>
        </w:rPr>
        <w:t>is 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vehicle(s)</w:t>
      </w:r>
      <w:r>
        <w:rPr>
          <w:spacing w:val="-2"/>
        </w:rPr>
        <w:t xml:space="preserve"> </w:t>
      </w:r>
      <w:r>
        <w:rPr>
          <w:spacing w:val="-1"/>
        </w:rPr>
        <w:t xml:space="preserve">indicated </w:t>
      </w:r>
      <w:r>
        <w:t>above</w:t>
      </w:r>
      <w:r>
        <w:rPr>
          <w:spacing w:val="-1"/>
        </w:rPr>
        <w:t xml:space="preserve"> because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vehicle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to,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by,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law</w:t>
      </w:r>
      <w:r>
        <w:rPr>
          <w:spacing w:val="76"/>
        </w:rPr>
        <w:t xml:space="preserve"> </w:t>
      </w:r>
      <w:r>
        <w:rPr>
          <w:spacing w:val="-1"/>
        </w:rPr>
        <w:t>enforcement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undercover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include covert</w:t>
      </w:r>
      <w:r>
        <w:rPr>
          <w:spacing w:val="-3"/>
        </w:rPr>
        <w:t xml:space="preserve"> </w:t>
      </w:r>
      <w:r>
        <w:rPr>
          <w:spacing w:val="-1"/>
        </w:rPr>
        <w:t>surveillances,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actual </w:t>
      </w:r>
      <w:r>
        <w:rPr>
          <w:spacing w:val="34"/>
        </w:rPr>
        <w:t xml:space="preserve">  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of criminal</w:t>
      </w:r>
      <w:r>
        <w:rPr>
          <w:spacing w:val="-2"/>
        </w:rPr>
        <w:t xml:space="preserve"> </w:t>
      </w:r>
      <w:r>
        <w:rPr>
          <w:spacing w:val="-1"/>
        </w:rPr>
        <w:t>cases or</w:t>
      </w:r>
      <w:r>
        <w:rPr>
          <w:spacing w:val="-2"/>
        </w:rPr>
        <w:t xml:space="preserve"> </w:t>
      </w:r>
      <w:r>
        <w:rPr>
          <w:spacing w:val="-1"/>
        </w:rPr>
        <w:t>the investigator’s</w:t>
      </w:r>
      <w:r>
        <w:t xml:space="preserve"> </w:t>
      </w:r>
      <w:r>
        <w:rPr>
          <w:spacing w:val="-1"/>
        </w:rPr>
        <w:t>well</w:t>
      </w:r>
      <w:r>
        <w:rPr>
          <w:rFonts w:cs="Calibri"/>
          <w:spacing w:val="-1"/>
        </w:rPr>
        <w:t>‐</w:t>
      </w:r>
      <w:r>
        <w:rPr>
          <w:spacing w:val="-1"/>
        </w:rPr>
        <w:t xml:space="preserve">being would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jeopardized without</w:t>
      </w:r>
      <w:r>
        <w:rPr>
          <w:spacing w:val="-2"/>
        </w:rPr>
        <w:t xml:space="preserve"> </w:t>
      </w:r>
      <w:r>
        <w:rPr>
          <w:spacing w:val="-1"/>
        </w:rPr>
        <w:t>the issuance 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license. </w:t>
      </w:r>
      <w:r>
        <w:t>The</w:t>
      </w:r>
      <w:r>
        <w:rPr>
          <w:spacing w:val="-1"/>
        </w:rPr>
        <w:t xml:space="preserve"> term</w:t>
      </w:r>
      <w:r>
        <w:rPr>
          <w:spacing w:val="-2"/>
        </w:rPr>
        <w:t xml:space="preserve"> </w:t>
      </w:r>
      <w:r>
        <w:rPr>
          <w:spacing w:val="-1"/>
        </w:rPr>
        <w:t>“law</w:t>
      </w:r>
      <w:r>
        <w:rPr>
          <w:spacing w:val="84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officer”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certified police officer or</w:t>
      </w:r>
      <w:r>
        <w:rPr>
          <w:spacing w:val="-3"/>
        </w:rPr>
        <w:t xml:space="preserve"> </w:t>
      </w:r>
      <w:r>
        <w:t>prosecutor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employed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full</w:t>
      </w:r>
      <w:r>
        <w:rPr>
          <w:rFonts w:cs="Calibri"/>
          <w:spacing w:val="-1"/>
        </w:rPr>
        <w:t>‐</w:t>
      </w:r>
      <w:r>
        <w:rPr>
          <w:spacing w:val="-1"/>
        </w:rPr>
        <w:t>time capacity.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Attach</w:t>
      </w:r>
      <w:r>
        <w:rPr>
          <w:rFonts w:cs="Calibri"/>
          <w:b/>
          <w:bCs/>
          <w:spacing w:val="-1"/>
        </w:rPr>
        <w:t xml:space="preserve"> complete and </w:t>
      </w:r>
      <w:r>
        <w:rPr>
          <w:rFonts w:cs="Calibri"/>
          <w:b/>
          <w:bCs/>
        </w:rPr>
        <w:t>specific</w:t>
      </w:r>
      <w:r>
        <w:rPr>
          <w:rFonts w:cs="Calibri"/>
          <w:b/>
          <w:bCs/>
          <w:spacing w:val="69"/>
        </w:rPr>
        <w:t xml:space="preserve"> </w:t>
      </w:r>
      <w:r>
        <w:rPr>
          <w:rFonts w:cs="Calibri"/>
          <w:b/>
          <w:bCs/>
        </w:rPr>
        <w:t>justification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requests.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Avoid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generalities.</w:t>
      </w:r>
    </w:p>
    <w:p w14:paraId="4856F1FD" w14:textId="77777777" w:rsidR="002F24FA" w:rsidRDefault="00F30033" w:rsidP="00763F9C">
      <w:pPr>
        <w:pStyle w:val="Heading1"/>
        <w:numPr>
          <w:ilvl w:val="0"/>
          <w:numId w:val="1"/>
        </w:numPr>
        <w:tabs>
          <w:tab w:val="left" w:pos="447"/>
        </w:tabs>
        <w:spacing w:before="0"/>
        <w:ind w:left="158" w:firstLine="0"/>
        <w:rPr>
          <w:b w:val="0"/>
          <w:bCs w:val="0"/>
        </w:rPr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52596">
        <w:rPr>
          <w:b w:val="0"/>
        </w:rPr>
      </w:r>
      <w:r w:rsidR="00452596">
        <w:rPr>
          <w:b w:val="0"/>
        </w:rPr>
        <w:fldChar w:fldCharType="separate"/>
      </w:r>
      <w:r>
        <w:rPr>
          <w:b w:val="0"/>
        </w:rPr>
        <w:fldChar w:fldCharType="end"/>
      </w:r>
      <w:r w:rsidR="00E22AB5">
        <w:rPr>
          <w:spacing w:val="-1"/>
        </w:rPr>
        <w:t xml:space="preserve"> </w:t>
      </w:r>
      <w:r w:rsidR="00E22AB5">
        <w:t>For</w:t>
      </w:r>
      <w:r w:rsidR="00E22AB5">
        <w:rPr>
          <w:spacing w:val="-2"/>
        </w:rPr>
        <w:t xml:space="preserve"> </w:t>
      </w:r>
      <w:r w:rsidR="00E22AB5">
        <w:rPr>
          <w:spacing w:val="-1"/>
        </w:rPr>
        <w:t>other</w:t>
      </w:r>
      <w:r w:rsidR="00E22AB5">
        <w:t xml:space="preserve"> </w:t>
      </w:r>
      <w:r w:rsidR="00E22AB5">
        <w:rPr>
          <w:spacing w:val="-1"/>
        </w:rPr>
        <w:t>than</w:t>
      </w:r>
      <w:r w:rsidR="00E22AB5">
        <w:t xml:space="preserve"> </w:t>
      </w:r>
      <w:r w:rsidR="00E22AB5">
        <w:rPr>
          <w:spacing w:val="-1"/>
        </w:rPr>
        <w:t>Certified</w:t>
      </w:r>
      <w:r w:rsidR="00E22AB5">
        <w:t xml:space="preserve"> Law </w:t>
      </w:r>
      <w:r w:rsidR="00E22AB5">
        <w:rPr>
          <w:spacing w:val="-1"/>
        </w:rPr>
        <w:t>Enforcement</w:t>
      </w:r>
      <w:r w:rsidR="00E22AB5">
        <w:rPr>
          <w:spacing w:val="-2"/>
        </w:rPr>
        <w:t xml:space="preserve"> </w:t>
      </w:r>
      <w:r w:rsidR="00E22AB5">
        <w:rPr>
          <w:spacing w:val="-1"/>
        </w:rPr>
        <w:t>Officers</w:t>
      </w:r>
    </w:p>
    <w:p w14:paraId="4856F1FE" w14:textId="77777777" w:rsidR="002F24FA" w:rsidRDefault="00E22AB5">
      <w:pPr>
        <w:spacing w:before="60"/>
        <w:ind w:left="159" w:right="83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hereby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petition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Administration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exempt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listed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State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vehicle(s)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from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identification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requirements,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provided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referenced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Act,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reason(s)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shown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attachment.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Attach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complete</w:t>
      </w:r>
      <w:r>
        <w:rPr>
          <w:rFonts w:ascii="Calibri"/>
          <w:b/>
          <w:spacing w:val="-2"/>
          <w:sz w:val="18"/>
        </w:rPr>
        <w:t xml:space="preserve"> and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specific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justification for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all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requests.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Avoid</w:t>
      </w:r>
      <w:r>
        <w:rPr>
          <w:rFonts w:ascii="Calibri"/>
          <w:b/>
          <w:spacing w:val="23"/>
          <w:w w:val="99"/>
          <w:sz w:val="18"/>
        </w:rPr>
        <w:t xml:space="preserve"> </w:t>
      </w:r>
      <w:r>
        <w:rPr>
          <w:rFonts w:ascii="Calibri"/>
          <w:b/>
          <w:sz w:val="18"/>
        </w:rPr>
        <w:t>generalities.</w:t>
      </w:r>
    </w:p>
    <w:p w14:paraId="4856F1FF" w14:textId="77777777" w:rsidR="002F24FA" w:rsidRDefault="002F24F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4856F200" w14:textId="77777777" w:rsidR="002F24FA" w:rsidRDefault="007C0C71">
      <w:pPr>
        <w:tabs>
          <w:tab w:val="left" w:pos="6704"/>
        </w:tabs>
        <w:spacing w:line="20" w:lineRule="atLeast"/>
        <w:ind w:left="92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856F221" wp14:editId="4856F222">
                <wp:extent cx="2221865" cy="8255"/>
                <wp:effectExtent l="5080" t="2540" r="1905" b="825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8255"/>
                          <a:chOff x="0" y="0"/>
                          <a:chExt cx="3499" cy="13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86" cy="2"/>
                            <a:chOff x="7" y="7"/>
                            <a:chExt cx="3486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86"/>
                                <a:gd name="T2" fmla="+- 0 3492 7"/>
                                <a:gd name="T3" fmla="*/ T2 w 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6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F70C3" id="Group 35" o:spid="_x0000_s1026" style="width:174.95pt;height:.65pt;mso-position-horizontal-relative:char;mso-position-vertical-relative:line" coordsize="34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">
                <v:group id="Group 36" o:spid="_x0000_s1027" style="position:absolute;left:7;top:7;width:3486;height:2" coordorigin="7,7" coordsize="3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7;top:7;width:3486;height:2;visibility:visible;mso-wrap-style:square;v-text-anchor:top" coordsize="3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uccQA&#10;AADbAAAADwAAAGRycy9kb3ducmV2LnhtbERPXWvCMBR9F/wP4Q72IjPdOkSrqchg4hgMpgPx7dLc&#10;taXNTZdE7fz15kHw8XC+F8vetOJEzteWFTyPExDEhdU1lwp+du9PUxA+IGtsLZOCf/KwzIeDBWba&#10;nvmbTttQihjCPkMFVQhdJqUvKjLox7YjjtyvdQZDhK6U2uE5hptWviTJRBqsOTZU2NFbRUWzPRoF&#10;s499+vp5MNP0b7TerMPlq/HuqNTjQ7+agwjUh7v45t5oBWkcG7/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LnHEAAAA2wAAAA8AAAAAAAAAAAAAAAAAmAIAAGRycy9k&#10;b3ducmV2LnhtbFBLBQYAAAAABAAEAPUAAACJAwAAAAA=&#10;" path="m,l3485,e" filled="f" strokeweight=".22956mm">
                    <v:path arrowok="t" o:connecttype="custom" o:connectlocs="0,0;3485,0" o:connectangles="0,0"/>
                  </v:shape>
                </v:group>
                <w10:anchorlock/>
              </v:group>
            </w:pict>
          </mc:Fallback>
        </mc:AlternateContent>
      </w:r>
      <w:r w:rsidR="00E22AB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856F223" wp14:editId="4856F224">
                <wp:extent cx="1273175" cy="8255"/>
                <wp:effectExtent l="635" t="2540" r="2540" b="825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8255"/>
                          <a:chOff x="0" y="0"/>
                          <a:chExt cx="2005" cy="13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92" cy="2"/>
                            <a:chOff x="7" y="7"/>
                            <a:chExt cx="1992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92"/>
                                <a:gd name="T2" fmla="+- 0 1998 7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487AD" id="Group 32" o:spid="_x0000_s1026" style="width:100.25pt;height:.65pt;mso-position-horizontal-relative:char;mso-position-vertical-relative:line" coordsize="20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">
                <v:group id="Group 33" o:spid="_x0000_s1027" style="position:absolute;left:7;top:7;width:1992;height:2" coordorigin="7,7" coordsize="1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7;top:7;width:1992;height:2;visibility:visible;mso-wrap-style:square;v-text-anchor:top" coordsize="1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NFsUA&#10;AADbAAAADwAAAGRycy9kb3ducmV2LnhtbESPQWvCQBSE7wX/w/KE3urGNopGVymB0haiYvTg8ZF9&#10;JsHs25DdmvTfdwuFHoeZ+YZZbwfTiDt1rrasYDqJQBAXVtdcKjif3p4WIJxH1thYJgXf5GC7GT2s&#10;MdG25yPdc1+KAGGXoILK+zaR0hUVGXQT2xIH72o7gz7IrpS6wz7ATSOfo2guDdYcFipsKa2ouOVf&#10;RsFhbz5tnC+HXZpls8v70rpIxko9jofXFQhPg/8P/7U/tIKXG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k0WxQAAANsAAAAPAAAAAAAAAAAAAAAAAJgCAABkcnMv&#10;ZG93bnJldi54bWxQSwUGAAAAAAQABAD1AAAAigMAAAAA&#10;" path="m,l1991,e" filled="f" strokeweight=".22956mm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14:paraId="4856F201" w14:textId="77777777" w:rsidR="002F24FA" w:rsidRDefault="002F24F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2F24FA">
          <w:headerReference w:type="default" r:id="rId11"/>
          <w:footerReference w:type="default" r:id="rId12"/>
          <w:type w:val="continuous"/>
          <w:pgSz w:w="12240" w:h="15840"/>
          <w:pgMar w:top="440" w:right="600" w:bottom="0" w:left="560" w:header="720" w:footer="720" w:gutter="0"/>
          <w:cols w:space="720"/>
        </w:sectPr>
      </w:pPr>
    </w:p>
    <w:p w14:paraId="4856F202" w14:textId="77777777" w:rsidR="002F24FA" w:rsidRDefault="00E22AB5" w:rsidP="00763F9C">
      <w:pPr>
        <w:pStyle w:val="Heading2"/>
        <w:ind w:left="990"/>
      </w:pP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Head</w:t>
      </w:r>
    </w:p>
    <w:p w14:paraId="4856F203" w14:textId="77777777" w:rsidR="00763F9C" w:rsidRPr="00763F9C" w:rsidRDefault="00763F9C">
      <w:pPr>
        <w:ind w:left="520"/>
        <w:rPr>
          <w:rFonts w:ascii="Calibri"/>
          <w:i/>
          <w:sz w:val="2"/>
          <w:szCs w:val="2"/>
        </w:rPr>
      </w:pPr>
    </w:p>
    <w:p w14:paraId="4856F204" w14:textId="77777777" w:rsidR="002F24FA" w:rsidRDefault="00E22AB5" w:rsidP="00763F9C">
      <w:pPr>
        <w:ind w:left="5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NOTE:</w:t>
      </w:r>
      <w:r>
        <w:rPr>
          <w:rFonts w:ascii="Calibri"/>
          <w:i/>
          <w:spacing w:val="-1"/>
          <w:sz w:val="20"/>
        </w:rPr>
        <w:t xml:space="preserve"> Send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State</w:t>
      </w:r>
      <w:r>
        <w:rPr>
          <w:rFonts w:ascii="Calibri"/>
          <w:i/>
          <w:spacing w:val="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Fleet Management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1"/>
          <w:sz w:val="20"/>
        </w:rPr>
        <w:t xml:space="preserve"> above address.</w:t>
      </w:r>
      <w:r>
        <w:br w:type="column"/>
      </w:r>
      <w:r>
        <w:rPr>
          <w:rFonts w:ascii="Calibri"/>
          <w:sz w:val="20"/>
        </w:rPr>
        <w:t>Date</w:t>
      </w:r>
    </w:p>
    <w:p w14:paraId="4856F205" w14:textId="77777777" w:rsidR="002F24FA" w:rsidRDefault="002F24FA">
      <w:pPr>
        <w:rPr>
          <w:rFonts w:ascii="Calibri" w:eastAsia="Calibri" w:hAnsi="Calibri" w:cs="Calibri"/>
          <w:sz w:val="20"/>
          <w:szCs w:val="20"/>
        </w:rPr>
        <w:sectPr w:rsidR="002F24FA">
          <w:type w:val="continuous"/>
          <w:pgSz w:w="12240" w:h="15840"/>
          <w:pgMar w:top="440" w:right="600" w:bottom="0" w:left="560" w:header="720" w:footer="720" w:gutter="0"/>
          <w:cols w:num="2" w:space="720" w:equalWidth="0">
            <w:col w:w="5215" w:space="905"/>
            <w:col w:w="4960"/>
          </w:cols>
        </w:sectPr>
      </w:pPr>
    </w:p>
    <w:p w14:paraId="4856F206" w14:textId="77777777" w:rsidR="002F24FA" w:rsidRDefault="00E22AB5" w:rsidP="00763F9C">
      <w:pPr>
        <w:ind w:left="15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pacing w:val="-1"/>
          <w:sz w:val="26"/>
        </w:rPr>
        <w:t>Authorization</w:t>
      </w:r>
      <w:r>
        <w:rPr>
          <w:rFonts w:ascii="Cambria"/>
          <w:b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for</w:t>
      </w:r>
      <w:r>
        <w:rPr>
          <w:rFonts w:ascii="Cambria"/>
          <w:b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Certified Law Enforcement Officers: For SLED</w:t>
      </w:r>
      <w:r>
        <w:rPr>
          <w:rFonts w:ascii="Cambria"/>
          <w:b/>
          <w:spacing w:val="1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Internal Use Only</w:t>
      </w:r>
    </w:p>
    <w:p w14:paraId="4856F207" w14:textId="77777777" w:rsidR="002F24FA" w:rsidRDefault="00E22AB5">
      <w:pPr>
        <w:pStyle w:val="BodyText"/>
        <w:ind w:left="161" w:right="62"/>
      </w:pPr>
      <w:r>
        <w:rPr>
          <w:spacing w:val="-1"/>
        </w:rP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motor</w:t>
      </w:r>
      <w:r>
        <w:rPr>
          <w:spacing w:val="-3"/>
        </w:rPr>
        <w:t xml:space="preserve"> </w:t>
      </w:r>
      <w:r>
        <w:t>vehicle(s)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exemption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identification </w:t>
      </w:r>
      <w:r>
        <w:t>requirements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t>requested,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rPr>
          <w:spacing w:val="-3"/>
        </w:rPr>
        <w:t xml:space="preserve"> </w:t>
      </w:r>
      <w:r>
        <w:rPr>
          <w:spacing w:val="-1"/>
        </w:rPr>
        <w:t>that:</w:t>
      </w:r>
    </w:p>
    <w:p w14:paraId="4856F208" w14:textId="77777777" w:rsidR="002F24FA" w:rsidRPr="00763F9C" w:rsidRDefault="002F24FA">
      <w:pPr>
        <w:spacing w:before="12"/>
        <w:rPr>
          <w:rFonts w:ascii="Calibri" w:eastAsia="Calibri" w:hAnsi="Calibri" w:cs="Calibri"/>
          <w:sz w:val="2"/>
          <w:szCs w:val="2"/>
        </w:rPr>
      </w:pPr>
    </w:p>
    <w:p w14:paraId="4856F209" w14:textId="77777777" w:rsidR="00F30033" w:rsidRDefault="00E22AB5">
      <w:pPr>
        <w:pStyle w:val="Heading2"/>
        <w:tabs>
          <w:tab w:val="left" w:pos="5105"/>
        </w:tabs>
        <w:spacing w:line="357" w:lineRule="auto"/>
        <w:ind w:left="520" w:right="3946" w:hanging="1"/>
        <w:rPr>
          <w:spacing w:val="31"/>
        </w:rPr>
      </w:pP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number(s)</w:t>
      </w:r>
      <w:r w:rsidR="00F30033" w:rsidRPr="00F30033">
        <w:rPr>
          <w:rFonts w:ascii="Cambria"/>
          <w:b/>
          <w:sz w:val="26"/>
        </w:rPr>
        <w:t xml:space="preserve"> </w:t>
      </w:r>
      <w:r w:rsidR="00F30033">
        <w:rPr>
          <w:rFonts w:ascii="Cambria"/>
          <w:b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0033">
        <w:rPr>
          <w:rFonts w:ascii="Cambria"/>
          <w:b/>
          <w:sz w:val="26"/>
        </w:rPr>
        <w:instrText xml:space="preserve"> FORMCHECKBOX </w:instrText>
      </w:r>
      <w:r w:rsidR="00452596">
        <w:rPr>
          <w:rFonts w:ascii="Cambria"/>
          <w:b/>
          <w:sz w:val="26"/>
        </w:rPr>
      </w:r>
      <w:r w:rsidR="00452596">
        <w:rPr>
          <w:rFonts w:ascii="Cambria"/>
          <w:b/>
          <w:sz w:val="26"/>
        </w:rPr>
        <w:fldChar w:fldCharType="separate"/>
      </w:r>
      <w:r w:rsidR="00F30033">
        <w:rPr>
          <w:rFonts w:ascii="Cambria"/>
          <w:b/>
          <w:sz w:val="26"/>
        </w:rPr>
        <w:fldChar w:fldCharType="end"/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granted.</w:t>
      </w:r>
      <w:r>
        <w:rPr>
          <w:spacing w:val="31"/>
        </w:rPr>
        <w:t xml:space="preserve"> </w:t>
      </w:r>
    </w:p>
    <w:p w14:paraId="4856F20A" w14:textId="77777777" w:rsidR="002F24FA" w:rsidRDefault="00E22AB5">
      <w:pPr>
        <w:pStyle w:val="Heading2"/>
        <w:tabs>
          <w:tab w:val="left" w:pos="5105"/>
        </w:tabs>
        <w:spacing w:line="357" w:lineRule="auto"/>
        <w:ind w:left="520" w:right="3946" w:hanging="1"/>
      </w:pP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number(s)</w:t>
      </w:r>
      <w:r w:rsidR="00F30033">
        <w:rPr>
          <w:spacing w:val="-1"/>
        </w:rPr>
        <w:t xml:space="preserve"> </w:t>
      </w:r>
      <w:r w:rsidR="00F30033">
        <w:rPr>
          <w:rFonts w:ascii="Cambria"/>
          <w:b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0033">
        <w:rPr>
          <w:rFonts w:ascii="Cambria"/>
          <w:b/>
          <w:sz w:val="26"/>
        </w:rPr>
        <w:instrText xml:space="preserve"> FORMCHECKBOX </w:instrText>
      </w:r>
      <w:r w:rsidR="00452596">
        <w:rPr>
          <w:rFonts w:ascii="Cambria"/>
          <w:b/>
          <w:sz w:val="26"/>
        </w:rPr>
      </w:r>
      <w:r w:rsidR="00452596">
        <w:rPr>
          <w:rFonts w:ascii="Cambria"/>
          <w:b/>
          <w:sz w:val="26"/>
        </w:rPr>
        <w:fldChar w:fldCharType="separate"/>
      </w:r>
      <w:r w:rsidR="00F30033">
        <w:rPr>
          <w:rFonts w:ascii="Cambria"/>
          <w:b/>
          <w:sz w:val="26"/>
        </w:rPr>
        <w:fldChar w:fldCharType="end"/>
      </w:r>
      <w:r>
        <w:rPr>
          <w:spacing w:val="-1"/>
        </w:rPr>
        <w:t>should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granted.</w:t>
      </w:r>
    </w:p>
    <w:p w14:paraId="4856F20B" w14:textId="77777777" w:rsidR="002F24FA" w:rsidRDefault="002F24FA">
      <w:pPr>
        <w:rPr>
          <w:rFonts w:ascii="Calibri" w:eastAsia="Calibri" w:hAnsi="Calibri" w:cs="Calibri"/>
          <w:sz w:val="20"/>
          <w:szCs w:val="20"/>
        </w:rPr>
      </w:pPr>
    </w:p>
    <w:p w14:paraId="4856F20C" w14:textId="77777777" w:rsidR="002F24FA" w:rsidRDefault="002F24FA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856F20D" w14:textId="77777777" w:rsidR="002F24FA" w:rsidRDefault="007C0C71">
      <w:pPr>
        <w:tabs>
          <w:tab w:val="left" w:pos="6705"/>
        </w:tabs>
        <w:spacing w:line="20" w:lineRule="atLeast"/>
        <w:ind w:left="92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856F225" wp14:editId="4856F226">
                <wp:extent cx="2221865" cy="8255"/>
                <wp:effectExtent l="7620" t="1905" r="8890" b="889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8255"/>
                          <a:chOff x="0" y="0"/>
                          <a:chExt cx="3499" cy="13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86" cy="2"/>
                            <a:chOff x="7" y="7"/>
                            <a:chExt cx="3486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86"/>
                                <a:gd name="T2" fmla="+- 0 3492 7"/>
                                <a:gd name="T3" fmla="*/ T2 w 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6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9C0DA" id="Group 29" o:spid="_x0000_s1026" style="width:174.95pt;height:.65pt;mso-position-horizontal-relative:char;mso-position-vertical-relative:line" coordsize="34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">
                <v:group id="Group 30" o:spid="_x0000_s1027" style="position:absolute;left:7;top:7;width:3486;height:2" coordorigin="7,7" coordsize="3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7;top:7;width:3486;height:2;visibility:visible;mso-wrap-style:square;v-text-anchor:top" coordsize="3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Zm8YA&#10;AADbAAAADwAAAGRycy9kb3ducmV2LnhtbESPQWsCMRSE74L/ITzBS6nZukXsahQRFKVQqBaKt8fm&#10;ubu4edkmUVd/fVMoeBxm5htmOm9NLS7kfGVZwcsgAUGcW11xoeBrv3oeg/ABWWNtmRTcyMN81u1M&#10;MdP2yp902YVCRAj7DBWUITSZlD4vyaAf2IY4ekfrDIYoXSG1w2uEm1oOk2QkDVYcF0psaFlSftqd&#10;jYK37Xf6+n4w4/Tnab1Zh/vHybuzUv1eu5iACNSGR/i/vdEK0i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gZm8YAAADbAAAADwAAAAAAAAAAAAAAAACYAgAAZHJz&#10;L2Rvd25yZXYueG1sUEsFBgAAAAAEAAQA9QAAAIsDAAAAAA==&#10;" path="m,l3485,e" filled="f" strokeweight=".22956mm">
                    <v:path arrowok="t" o:connecttype="custom" o:connectlocs="0,0;3485,0" o:connectangles="0,0"/>
                  </v:shape>
                </v:group>
                <w10:anchorlock/>
              </v:group>
            </w:pict>
          </mc:Fallback>
        </mc:AlternateContent>
      </w:r>
      <w:r w:rsidR="00E22AB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856F227" wp14:editId="4856F228">
                <wp:extent cx="1273175" cy="8255"/>
                <wp:effectExtent l="3175" t="1905" r="9525" b="889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8255"/>
                          <a:chOff x="0" y="0"/>
                          <a:chExt cx="2005" cy="13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92" cy="2"/>
                            <a:chOff x="7" y="7"/>
                            <a:chExt cx="1992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92"/>
                                <a:gd name="T2" fmla="+- 0 1998 7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82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CE019" id="Group 26" o:spid="_x0000_s1026" style="width:100.25pt;height:.65pt;mso-position-horizontal-relative:char;mso-position-vertical-relative:line" coordsize="200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">
                <v:group id="Group 27" o:spid="_x0000_s1027" style="position:absolute;left:7;top:7;width:1992;height:2" coordorigin="7,7" coordsize="1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7;top:7;width:1992;height:2;visibility:visible;mso-wrap-style:square;v-text-anchor:top" coordsize="1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RzsUA&#10;AADbAAAADwAAAGRycy9kb3ducmV2LnhtbESPQWvCQBSE7wX/w/KE3upGSYuJriJCaQtpi9GDx0f2&#10;mQSzb0N2m6T/3hUKPQ4z8w2z3o6mET11rrasYD6LQBAXVtdcKjgdX5+WIJxH1thYJgW/5GC7mTys&#10;MdV24AP1uS9FgLBLUUHlfZtK6YqKDLqZbYmDd7GdQR9kV0rd4RDgppGLKHqRBmsOCxW2tK+ouOY/&#10;RsH3l/mwcZ6Mn/ssez6/JdZFMlbqcTruViA8jf4//Nd+1woW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HOxQAAANsAAAAPAAAAAAAAAAAAAAAAAJgCAABkcnMv&#10;ZG93bnJldi54bWxQSwUGAAAAAAQABAD1AAAAigMAAAAA&#10;" path="m,l1991,e" filled="f" strokeweight=".22956mm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14:paraId="4856F20E" w14:textId="77777777" w:rsidR="002F24FA" w:rsidRDefault="002F24F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2F24FA">
          <w:type w:val="continuous"/>
          <w:pgSz w:w="12240" w:h="15840"/>
          <w:pgMar w:top="440" w:right="600" w:bottom="0" w:left="560" w:header="720" w:footer="720" w:gutter="0"/>
          <w:cols w:space="720"/>
        </w:sectPr>
      </w:pPr>
    </w:p>
    <w:p w14:paraId="4856F20F" w14:textId="77777777" w:rsidR="002F24FA" w:rsidRDefault="00F30033" w:rsidP="00F30033">
      <w:pPr>
        <w:pStyle w:val="Heading2"/>
        <w:ind w:left="880" w:right="-82"/>
      </w:pPr>
      <w:r>
        <w:rPr>
          <w:spacing w:val="-1"/>
        </w:rPr>
        <w:t xml:space="preserve">  </w:t>
      </w:r>
      <w:r w:rsidR="00E22AB5">
        <w:rPr>
          <w:spacing w:val="-1"/>
        </w:rPr>
        <w:t xml:space="preserve">Chief, </w:t>
      </w:r>
      <w:r w:rsidR="00E22AB5">
        <w:t>State</w:t>
      </w:r>
      <w:r w:rsidR="00E22AB5">
        <w:rPr>
          <w:spacing w:val="-1"/>
        </w:rPr>
        <w:t xml:space="preserve"> Law</w:t>
      </w:r>
      <w:r w:rsidR="00E22AB5">
        <w:t xml:space="preserve"> </w:t>
      </w:r>
      <w:r w:rsidR="00E22AB5">
        <w:rPr>
          <w:spacing w:val="-1"/>
        </w:rPr>
        <w:t>Enforcement</w:t>
      </w:r>
      <w:r w:rsidR="00E22AB5">
        <w:t xml:space="preserve"> </w:t>
      </w:r>
      <w:r w:rsidR="00E22AB5">
        <w:rPr>
          <w:spacing w:val="-1"/>
        </w:rPr>
        <w:t>Division</w:t>
      </w:r>
    </w:p>
    <w:p w14:paraId="4856F210" w14:textId="77777777" w:rsidR="00F30033" w:rsidRPr="00763F9C" w:rsidRDefault="00F30033">
      <w:pPr>
        <w:ind w:left="521"/>
        <w:rPr>
          <w:rFonts w:ascii="Calibri"/>
          <w:i/>
          <w:spacing w:val="-1"/>
          <w:sz w:val="2"/>
          <w:szCs w:val="2"/>
        </w:rPr>
      </w:pPr>
    </w:p>
    <w:p w14:paraId="4856F211" w14:textId="77777777" w:rsidR="002F24FA" w:rsidRDefault="00E22AB5">
      <w:pPr>
        <w:ind w:left="5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Forward</w:t>
      </w:r>
      <w:r>
        <w:rPr>
          <w:rFonts w:ascii="Calibri"/>
          <w:i/>
          <w:sz w:val="20"/>
        </w:rPr>
        <w:t xml:space="preserve"> to</w:t>
      </w:r>
      <w:r>
        <w:rPr>
          <w:rFonts w:ascii="Calibri"/>
          <w:i/>
          <w:spacing w:val="-1"/>
          <w:sz w:val="20"/>
        </w:rPr>
        <w:t xml:space="preserve"> SFM</w:t>
      </w:r>
      <w:r>
        <w:rPr>
          <w:rFonts w:ascii="Calibri"/>
          <w:i/>
          <w:sz w:val="20"/>
        </w:rPr>
        <w:t xml:space="preserve"> at</w:t>
      </w:r>
      <w:r>
        <w:rPr>
          <w:rFonts w:ascii="Calibri"/>
          <w:i/>
          <w:spacing w:val="-1"/>
          <w:sz w:val="20"/>
        </w:rPr>
        <w:t xml:space="preserve"> above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address</w:t>
      </w:r>
      <w:r>
        <w:br w:type="column"/>
      </w:r>
      <w:r w:rsidR="00F30033">
        <w:t xml:space="preserve">  </w:t>
      </w:r>
      <w:r>
        <w:rPr>
          <w:rFonts w:ascii="Calibri"/>
          <w:sz w:val="20"/>
        </w:rPr>
        <w:t>Date</w:t>
      </w:r>
    </w:p>
    <w:p w14:paraId="4856F212" w14:textId="77777777" w:rsidR="002F24FA" w:rsidRDefault="002F24FA">
      <w:pPr>
        <w:rPr>
          <w:rFonts w:ascii="Calibri" w:eastAsia="Calibri" w:hAnsi="Calibri" w:cs="Calibri"/>
          <w:sz w:val="20"/>
          <w:szCs w:val="20"/>
        </w:rPr>
        <w:sectPr w:rsidR="002F24FA">
          <w:type w:val="continuous"/>
          <w:pgSz w:w="12240" w:h="15840"/>
          <w:pgMar w:top="440" w:right="600" w:bottom="0" w:left="560" w:header="720" w:footer="720" w:gutter="0"/>
          <w:cols w:num="2" w:space="720" w:equalWidth="0">
            <w:col w:w="3968" w:space="2152"/>
            <w:col w:w="4960"/>
          </w:cols>
        </w:sectPr>
      </w:pPr>
    </w:p>
    <w:p w14:paraId="4856F213" w14:textId="77777777" w:rsidR="002F24FA" w:rsidRPr="00763F9C" w:rsidRDefault="002F24FA">
      <w:pPr>
        <w:spacing w:before="5"/>
        <w:rPr>
          <w:rFonts w:ascii="Calibri" w:eastAsia="Calibri" w:hAnsi="Calibri" w:cs="Calibri"/>
          <w:sz w:val="2"/>
          <w:szCs w:val="2"/>
        </w:rPr>
      </w:pPr>
    </w:p>
    <w:p w14:paraId="4856F214" w14:textId="77777777" w:rsidR="002F24FA" w:rsidRDefault="007C0C71">
      <w:pPr>
        <w:spacing w:line="40" w:lineRule="atLeast"/>
        <w:ind w:left="14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4856F229" wp14:editId="4856F22A">
                <wp:extent cx="6878320" cy="27305"/>
                <wp:effectExtent l="6985" t="2540" r="1270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27305"/>
                          <a:chOff x="0" y="0"/>
                          <a:chExt cx="10832" cy="43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800" cy="2"/>
                            <a:chOff x="16" y="21"/>
                            <a:chExt cx="10800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0" cy="2"/>
                            <a:chOff x="16" y="9"/>
                            <a:chExt cx="10800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0811" y="6"/>
                            <a:ext cx="5" cy="5"/>
                            <a:chOff x="10811" y="6"/>
                            <a:chExt cx="5" cy="5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81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5"/>
                                <a:gd name="T2" fmla="+- 0 9 6"/>
                                <a:gd name="T3" fmla="*/ 9 h 5"/>
                                <a:gd name="T4" fmla="+- 0 10816 1081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5" cy="21"/>
                            <a:chOff x="16" y="11"/>
                            <a:chExt cx="5" cy="2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21 11"/>
                                <a:gd name="T3" fmla="*/ 21 h 21"/>
                                <a:gd name="T4" fmla="+- 0 21 16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0811" y="11"/>
                            <a:ext cx="5" cy="21"/>
                            <a:chOff x="10811" y="11"/>
                            <a:chExt cx="5" cy="21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081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5"/>
                                <a:gd name="T2" fmla="+- 0 21 11"/>
                                <a:gd name="T3" fmla="*/ 21 h 21"/>
                                <a:gd name="T4" fmla="+- 0 10816 1081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10800" cy="2"/>
                            <a:chOff x="16" y="34"/>
                            <a:chExt cx="10800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3483C" id="Group 11" o:spid="_x0000_s1026" style="width:541.6pt;height:2.15pt;mso-position-horizontal-relative:char;mso-position-vertical-relative:line" coordsize="1083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">
                <v:group id="Group 24" o:spid="_x0000_s1027" style="position:absolute;left:16;top:21;width:10800;height:2" coordorigin="16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28" style="position:absolute;left:16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Qzb8A&#10;AADbAAAADwAAAGRycy9kb3ducmV2LnhtbERPS4vCMBC+C/6HMII3TV1UtJoWEYS91hceh2ZsS5tJ&#10;aaJ299ebhQVv8/E9Z5v2phFP6lxlWcFsGoEgzq2uuFBwPh0mKxDOI2tsLJOCH3KQJsPBFmNtX5zR&#10;8+gLEULYxaig9L6NpXR5SQbd1LbEgbvbzqAPsCuk7vAVwk0jv6JoKQ1WHBpKbGlfUl4fH0YBLfTt&#10;cCmya521q8c92q1r+auVGo/63QaEp95/xP/ubx3mz+Hvl3C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XJDNvwAAANsAAAAPAAAAAAAAAAAAAAAAAJgCAABkcnMvZG93bnJl&#10;di54bWxQSwUGAAAAAAQABAD1AAAAhAMAAAAA&#10;" path="m,l10800,e" filled="f" strokecolor="gray" strokeweight="1.6pt">
                    <v:path arrowok="t" o:connecttype="custom" o:connectlocs="0,0;10800,0" o:connectangles="0,0"/>
                  </v:shape>
                </v:group>
                <v:group id="Group 22" o:spid="_x0000_s1029" style="position:absolute;left:16;top:9;width:10800;height:2" coordorigin="16,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30" style="position:absolute;left:16;top: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o5MEA&#10;AADbAAAADwAAAGRycy9kb3ducmV2LnhtbERPTYvCMBC9C/sfwix401QPRbpGEXFZwdPWul7HZmyr&#10;zaQ0Uev+eiMI3ubxPmc670wtrtS6yrKC0TACQZxbXXGhINt+DyYgnEfWWFsmBXdyMJ999KaYaHvj&#10;X7qmvhAhhF2CCkrvm0RKl5dk0A1tQxy4o20N+gDbQuoWbyHc1HIcRbE0WHFoKLGhZUn5Ob0YBT/7&#10;0X98yg7pvTi4yu/+ss3luFKq/9ktvkB46vxb/HKvdZgfw/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76OTBAAAA2wAAAA8AAAAAAAAAAAAAAAAAmAIAAGRycy9kb3du&#10;cmV2LnhtbFBLBQYAAAAABAAEAPUAAACGAwAAAAA=&#10;" path="m,l10800,e" filled="f" strokecolor="#a0a0a0" strokeweight=".34pt">
                    <v:path arrowok="t" o:connecttype="custom" o:connectlocs="0,0;10800,0" o:connectangles="0,0"/>
                  </v:shape>
                </v:group>
                <v:group id="Group 20" o:spid="_x0000_s1031" style="position:absolute;left:10811;top:6;width:5;height:5" coordorigin="1081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2" style="position:absolute;left:10811;top: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3BsQA&#10;AADbAAAADwAAAGRycy9kb3ducmV2LnhtbESPQWvCQBCF70L/wzKFXqRurK1IdJUiFAQvNiYHb0N2&#10;TEKzsyG71fjvnYPgbYb35r1vVpvBtepCfWg8G5hOElDEpbcNVwby48/7AlSIyBZbz2TgRgE265fR&#10;ClPrr/xLlyxWSkI4pGigjrFLtQ5lTQ7DxHfEop197zDK2lfa9niVcNfqjySZa4cNS0ONHW1rKv+y&#10;f2dglx3mbobkP7/G3b4oD8UJ88KYt9fhewkq0hCf5sf1zgq+wMo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dwbEAAAA2wAAAA8AAAAAAAAAAAAAAAAAmAIAAGRycy9k&#10;b3ducmV2LnhtbFBLBQYAAAAABAAEAPUAAACJAwAAAAA=&#10;" path="m,3r5,e" filled="f" strokecolor="#e3e3e3" strokeweight=".34pt">
                    <v:path arrowok="t" o:connecttype="custom" o:connectlocs="0,9;5,9" o:connectangles="0,0"/>
                  </v:shape>
                </v:group>
                <v:group id="Group 18" o:spid="_x0000_s1033" style="position:absolute;left:16;top:11;width:5;height:21" coordorigin="16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4" style="position:absolute;left:16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eNMEA&#10;AADbAAAADwAAAGRycy9kb3ducmV2LnhtbERPXWvCMBR9F/wP4Qp7m6llE9cZiwgbbii4qO+X5q4t&#10;NjelibXbr18eBj4ezvcyH2wjeup87VjBbJqAIC6cqblUcDq+PS5A+IBssHFMCn7IQ74aj5aYGXfj&#10;L+p1KEUMYZ+hgiqENpPSFxVZ9FPXEkfu23UWQ4RdKU2HtxhuG5kmyVxarDk2VNjSpqLioq9WwV73&#10;u4/D8xWfznr7jufPl1/UQamHybB+BRFoCHfxv3trFKRxff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HjTBAAAA2wAAAA8AAAAAAAAAAAAAAAAAmAIAAGRycy9kb3du&#10;cmV2LnhtbFBLBQYAAAAABAAEAPUAAACGAwAAAAA=&#10;" path="m,10r5,e" filled="f" strokecolor="#a0a0a0" strokeweight="1.12pt">
                    <v:path arrowok="t" o:connecttype="custom" o:connectlocs="0,21;5,21" o:connectangles="0,0"/>
                  </v:shape>
                </v:group>
                <v:group id="Group 16" o:spid="_x0000_s1035" style="position:absolute;left:10811;top:11;width:5;height:21" coordorigin="10811,11" coordsize="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6" style="position:absolute;left:10811;top:11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GHMIA&#10;AADbAAAADwAAAGRycy9kb3ducmV2LnhtbESPQWvCQBSE7wX/w/IEb3WTHGybuopEKvVYLUhvj+wz&#10;CWbfht1Xjf++Wyj0OMzMN8xyPbpeXSnEzrOBfJ6BIq697bgx8Hl8e3wGFQXZYu+ZDNwpwno1eVhi&#10;af2NP+h6kEYlCMcSDbQiQ6l1rFtyGOd+IE7e2QeHkmRotA14S3DX6yLLFtphx2mhxYGqlurL4dsZ&#10;kFPIdy7k+5evp2p/qiq/ldwbM5uOm1dQQqP8h//a79ZAUcD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cYcwgAAANsAAAAPAAAAAAAAAAAAAAAAAJgCAABkcnMvZG93&#10;bnJldi54bWxQSwUGAAAAAAQABAD1AAAAhwMAAAAA&#10;" path="m,10r5,e" filled="f" strokecolor="#e3e3e3" strokeweight="1.12pt">
                    <v:path arrowok="t" o:connecttype="custom" o:connectlocs="0,21;5,21" o:connectangles="0,0"/>
                  </v:shape>
                </v:group>
                <v:group id="Group 14" o:spid="_x0000_s1037" style="position:absolute;left:16;top:32;width:5;height:5" coordorigin="16,3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38" style="position:absolute;left:16;top:3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ksMQA&#10;AADbAAAADwAAAGRycy9kb3ducmV2LnhtbESPQWvCQBSE7wX/w/IEb3WjhFBiVikFpaBSqhLo7ZF9&#10;zQazb0N2m6T/vlso9DjMzDdMsZtsKwbqfeNYwWqZgCCunG64VnC77h+fQPiArLF1TAq+ycNuO3so&#10;MNdu5HcaLqEWEcI+RwUmhC6X0leGLPql64ij9+l6iyHKvpa6xzHCbSvXSZJJiw3HBYMdvRiq7pcv&#10;q2A8HcoPfe+OdD4PdCwzk74djFKL+fS8ARFoCv/hv/arVrBO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pLDEAAAA2wAAAA8AAAAAAAAAAAAAAAAAmAIAAGRycy9k&#10;b3ducmV2LnhtbFBLBQYAAAAABAAEAPUAAACJAwAAAAA=&#10;" path="m,2r5,e" filled="f" strokecolor="#a0a0a0" strokeweight=".34pt">
                    <v:path arrowok="t" o:connecttype="custom" o:connectlocs="0,34;5,34" o:connectangles="0,0"/>
                  </v:shape>
                </v:group>
                <v:group id="Group 12" o:spid="_x0000_s1039" style="position:absolute;left:16;top:34;width:10800;height:2" coordorigin="16,3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40" style="position:absolute;left:16;top:3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pGMQA&#10;AADbAAAADwAAAGRycy9kb3ducmV2LnhtbESPzWrDMBCE74G+g9hCb7Ecl4TiWgkl0FIwFMfuAyzW&#10;+qe1VsZSY+ftq0Agx2FmvmGyw2IGcabJ9ZYVbKIYBHFtdc+tgu/qff0CwnlkjYNlUnAhB4f9wyrD&#10;VNuZT3QufSsChF2KCjrvx1RKV3dk0EV2JA5eYyeDPsiplXrCOcDNIJM43kmDPYeFDkc6dlT/ln9G&#10;Qf7zfMyLopqbmJpy+/E1JKfLRqmnx+XtFYSnxd/Dt/anVpDs4Pol/AC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aRjEAAAA2wAAAA8AAAAAAAAAAAAAAAAAmAIAAGRycy9k&#10;b3ducmV2LnhtbFBLBQYAAAAABAAEAPUAAACJAwAAAAA=&#10;" path="m,l10800,e" filled="f" strokecolor="#e3e3e3" strokeweight=".34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4856F215" w14:textId="77777777" w:rsidR="002F24FA" w:rsidRDefault="00E22AB5" w:rsidP="00763F9C">
      <w:pPr>
        <w:ind w:left="158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sz w:val="26"/>
        </w:rPr>
        <w:t>For</w:t>
      </w:r>
      <w:r>
        <w:rPr>
          <w:rFonts w:ascii="Cambria"/>
          <w:b/>
          <w:spacing w:val="-1"/>
          <w:sz w:val="26"/>
        </w:rPr>
        <w:t xml:space="preserve"> SFM</w:t>
      </w:r>
      <w:r>
        <w:rPr>
          <w:rFonts w:ascii="Cambria"/>
          <w:b/>
          <w:spacing w:val="1"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Internal Use</w:t>
      </w:r>
      <w:r>
        <w:rPr>
          <w:rFonts w:ascii="Cambria"/>
          <w:b/>
          <w:sz w:val="26"/>
        </w:rPr>
        <w:t xml:space="preserve"> </w:t>
      </w:r>
      <w:r>
        <w:rPr>
          <w:rFonts w:ascii="Cambria"/>
          <w:b/>
          <w:spacing w:val="-1"/>
          <w:sz w:val="26"/>
        </w:rPr>
        <w:t>Only</w:t>
      </w:r>
    </w:p>
    <w:p w14:paraId="4856F216" w14:textId="77777777" w:rsidR="002F24FA" w:rsidRDefault="00E22AB5">
      <w:pPr>
        <w:pStyle w:val="BodyText"/>
        <w:tabs>
          <w:tab w:val="left" w:pos="6623"/>
        </w:tabs>
        <w:spacing w:before="39" w:line="262" w:lineRule="auto"/>
        <w:ind w:right="126" w:firstLine="0"/>
      </w:pP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Chief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number(s)</w:t>
      </w:r>
      <w:r w:rsidR="00F30033" w:rsidRPr="00F30033">
        <w:rPr>
          <w:spacing w:val="-1"/>
          <w:w w:val="95"/>
          <w:sz w:val="20"/>
        </w:rPr>
        <w:t xml:space="preserve"> </w:t>
      </w:r>
      <w:r w:rsidR="00F30033" w:rsidRPr="00F30033">
        <w:rPr>
          <w:spacing w:val="-1"/>
          <w:w w:val="95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0033" w:rsidRPr="00F30033">
        <w:rPr>
          <w:spacing w:val="-1"/>
          <w:w w:val="95"/>
          <w:sz w:val="20"/>
          <w:u w:val="single"/>
        </w:rPr>
        <w:instrText xml:space="preserve"> FORMTEXT </w:instrText>
      </w:r>
      <w:r w:rsidR="00F30033" w:rsidRPr="00F30033">
        <w:rPr>
          <w:spacing w:val="-1"/>
          <w:w w:val="95"/>
          <w:sz w:val="20"/>
          <w:u w:val="single"/>
        </w:rPr>
      </w:r>
      <w:r w:rsidR="00F30033" w:rsidRPr="00F30033">
        <w:rPr>
          <w:spacing w:val="-1"/>
          <w:w w:val="95"/>
          <w:sz w:val="20"/>
          <w:u w:val="single"/>
        </w:rPr>
        <w:fldChar w:fldCharType="separate"/>
      </w:r>
      <w:r w:rsidR="00F30033" w:rsidRPr="00F30033">
        <w:rPr>
          <w:noProof/>
          <w:spacing w:val="-1"/>
          <w:w w:val="95"/>
          <w:sz w:val="20"/>
          <w:u w:val="single"/>
        </w:rPr>
        <w:t> </w:t>
      </w:r>
      <w:r w:rsidR="00F30033" w:rsidRPr="00F30033">
        <w:rPr>
          <w:noProof/>
          <w:spacing w:val="-1"/>
          <w:w w:val="95"/>
          <w:sz w:val="20"/>
          <w:u w:val="single"/>
        </w:rPr>
        <w:t> </w:t>
      </w:r>
      <w:r w:rsidR="00F30033" w:rsidRPr="00F30033">
        <w:rPr>
          <w:noProof/>
          <w:spacing w:val="-1"/>
          <w:w w:val="95"/>
          <w:sz w:val="20"/>
          <w:u w:val="single"/>
        </w:rPr>
        <w:t> </w:t>
      </w:r>
      <w:r w:rsidR="00F30033" w:rsidRPr="00F30033">
        <w:rPr>
          <w:noProof/>
          <w:spacing w:val="-1"/>
          <w:w w:val="95"/>
          <w:sz w:val="20"/>
          <w:u w:val="single"/>
        </w:rPr>
        <w:t> </w:t>
      </w:r>
      <w:r w:rsidR="00F30033" w:rsidRPr="00F30033">
        <w:rPr>
          <w:noProof/>
          <w:spacing w:val="-1"/>
          <w:w w:val="95"/>
          <w:sz w:val="20"/>
          <w:u w:val="single"/>
        </w:rPr>
        <w:t> </w:t>
      </w:r>
      <w:r w:rsidR="00F30033" w:rsidRPr="00F30033">
        <w:rPr>
          <w:spacing w:val="-1"/>
          <w:w w:val="95"/>
          <w:sz w:val="20"/>
          <w:u w:val="single"/>
        </w:rPr>
        <w:fldChar w:fldCharType="end"/>
      </w:r>
      <w:r w:rsidR="00F30033">
        <w:rPr>
          <w:spacing w:val="-1"/>
          <w:w w:val="95"/>
          <w:sz w:val="20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referenced</w:t>
      </w:r>
      <w:r>
        <w:rPr>
          <w:spacing w:val="-5"/>
        </w:rPr>
        <w:t xml:space="preserve"> </w:t>
      </w:r>
      <w:r>
        <w:rPr>
          <w:spacing w:val="-1"/>
        </w:rPr>
        <w:t>Act.</w:t>
      </w:r>
    </w:p>
    <w:p w14:paraId="4856F217" w14:textId="77777777" w:rsidR="002F24FA" w:rsidRDefault="002F24F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250"/>
        <w:gridCol w:w="1980"/>
      </w:tblGrid>
      <w:tr w:rsidR="0075786A" w14:paraId="4856F21B" w14:textId="77777777" w:rsidTr="0075786A">
        <w:tc>
          <w:tcPr>
            <w:tcW w:w="4495" w:type="dxa"/>
            <w:tcBorders>
              <w:bottom w:val="single" w:sz="4" w:space="0" w:color="auto"/>
            </w:tcBorders>
          </w:tcPr>
          <w:p w14:paraId="4856F218" w14:textId="77777777" w:rsidR="0075786A" w:rsidRDefault="007578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56F219" w14:textId="77777777" w:rsidR="0075786A" w:rsidRDefault="007578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856F21A" w14:textId="77777777" w:rsidR="0075786A" w:rsidRDefault="007578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786A" w14:paraId="4856F21F" w14:textId="77777777" w:rsidTr="0075786A">
        <w:tc>
          <w:tcPr>
            <w:tcW w:w="4495" w:type="dxa"/>
            <w:tcBorders>
              <w:top w:val="single" w:sz="4" w:space="0" w:color="auto"/>
            </w:tcBorders>
          </w:tcPr>
          <w:p w14:paraId="4856F21C" w14:textId="77777777" w:rsidR="0075786A" w:rsidRDefault="007578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State Fleet Manager</w:t>
            </w:r>
          </w:p>
        </w:tc>
        <w:tc>
          <w:tcPr>
            <w:tcW w:w="2250" w:type="dxa"/>
          </w:tcPr>
          <w:p w14:paraId="4856F21D" w14:textId="77777777" w:rsidR="0075786A" w:rsidRDefault="007578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856F21E" w14:textId="77777777" w:rsidR="0075786A" w:rsidRDefault="007578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14:paraId="4856F220" w14:textId="77777777" w:rsidR="002F24FA" w:rsidRPr="00763F9C" w:rsidRDefault="002F24FA" w:rsidP="0075786A">
      <w:pPr>
        <w:spacing w:before="3"/>
        <w:ind w:left="156"/>
        <w:rPr>
          <w:rFonts w:ascii="Calibri" w:eastAsia="Calibri" w:hAnsi="Calibri" w:cs="Calibri"/>
          <w:sz w:val="2"/>
          <w:szCs w:val="2"/>
        </w:rPr>
      </w:pPr>
    </w:p>
    <w:sectPr w:rsidR="002F24FA" w:rsidRPr="00763F9C">
      <w:type w:val="continuous"/>
      <w:pgSz w:w="12240" w:h="15840"/>
      <w:pgMar w:top="440" w:right="60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6F22D" w14:textId="77777777" w:rsidR="007C0C71" w:rsidRDefault="007C0C71" w:rsidP="007C0C71">
      <w:r>
        <w:separator/>
      </w:r>
    </w:p>
  </w:endnote>
  <w:endnote w:type="continuationSeparator" w:id="0">
    <w:p w14:paraId="4856F22E" w14:textId="77777777" w:rsidR="007C0C71" w:rsidRDefault="007C0C71" w:rsidP="007C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F235" w14:textId="77777777" w:rsidR="007C0C71" w:rsidRDefault="007C0C71">
    <w:pPr>
      <w:pStyle w:val="Footer"/>
    </w:pPr>
    <w:r>
      <w:t>Data Classification: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6F22B" w14:textId="77777777" w:rsidR="007C0C71" w:rsidRDefault="007C0C71" w:rsidP="007C0C71">
      <w:r>
        <w:separator/>
      </w:r>
    </w:p>
  </w:footnote>
  <w:footnote w:type="continuationSeparator" w:id="0">
    <w:p w14:paraId="4856F22C" w14:textId="77777777" w:rsidR="007C0C71" w:rsidRDefault="007C0C71" w:rsidP="007C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95" w:type="pct"/>
      <w:tblInd w:w="295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3330"/>
      <w:gridCol w:w="7074"/>
    </w:tblGrid>
    <w:tr w:rsidR="007C0C71" w14:paraId="4856F233" w14:textId="77777777" w:rsidTr="007C0C71">
      <w:tc>
        <w:tcPr>
          <w:tcW w:w="3414" w:type="dxa"/>
          <w:tcBorders>
            <w:bottom w:val="single" w:sz="4" w:space="0" w:color="auto"/>
          </w:tcBorders>
        </w:tcPr>
        <w:p w14:paraId="4856F22F" w14:textId="77777777" w:rsidR="007C0C71" w:rsidRDefault="007C0C71" w:rsidP="007C0C71">
          <w:pPr>
            <w:pStyle w:val="Header"/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anchor distT="0" distB="0" distL="114300" distR="114300" simplePos="0" relativeHeight="251659776" behindDoc="0" locked="0" layoutInCell="1" allowOverlap="1" wp14:anchorId="4856F236" wp14:editId="4856F237">
                <wp:simplePos x="0" y="0"/>
                <wp:positionH relativeFrom="column">
                  <wp:posOffset>47625</wp:posOffset>
                </wp:positionH>
                <wp:positionV relativeFrom="paragraph">
                  <wp:posOffset>-38100</wp:posOffset>
                </wp:positionV>
                <wp:extent cx="1444752" cy="6858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6" w:type="dxa"/>
          <w:tcBorders>
            <w:bottom w:val="single" w:sz="4" w:space="0" w:color="auto"/>
          </w:tcBorders>
          <w:vAlign w:val="center"/>
        </w:tcPr>
        <w:p w14:paraId="4856F230" w14:textId="77777777" w:rsidR="007C0C71" w:rsidRDefault="007C0C71" w:rsidP="007C0C71">
          <w:pPr>
            <w:pStyle w:val="Header"/>
            <w:tabs>
              <w:tab w:val="center" w:pos="5400"/>
            </w:tabs>
            <w:spacing w:line="276" w:lineRule="auto"/>
            <w:ind w:right="87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Request for Exemption from State Motor Vehicle Identification Requirements</w:t>
          </w:r>
        </w:p>
        <w:p w14:paraId="4856F231" w14:textId="77777777" w:rsidR="007C0C71" w:rsidRDefault="007C0C71" w:rsidP="007C0C71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SASS-007B</w:t>
          </w:r>
        </w:p>
        <w:p w14:paraId="4856F232" w14:textId="77777777" w:rsidR="007C0C71" w:rsidRPr="00CD777D" w:rsidRDefault="007C0C71" w:rsidP="007C0C71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color w:val="003B70"/>
              <w:sz w:val="16"/>
              <w:szCs w:val="16"/>
            </w:rPr>
            <w:t>Rev</w:t>
          </w:r>
          <w:r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color w:val="003B70"/>
              <w:sz w:val="16"/>
              <w:szCs w:val="16"/>
            </w:rPr>
            <w:t>12/2015)</w:t>
          </w:r>
        </w:p>
      </w:tc>
    </w:tr>
  </w:tbl>
  <w:p w14:paraId="4856F234" w14:textId="77777777" w:rsidR="007C0C71" w:rsidRPr="007C0C71" w:rsidRDefault="007C0C71" w:rsidP="007C0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41CB2"/>
    <w:multiLevelType w:val="hybridMultilevel"/>
    <w:tmpl w:val="1458C33E"/>
    <w:lvl w:ilvl="0" w:tplc="A822A4B0">
      <w:start w:val="1"/>
      <w:numFmt w:val="upperLetter"/>
      <w:lvlText w:val="%1."/>
      <w:lvlJc w:val="left"/>
      <w:pPr>
        <w:ind w:left="446" w:hanging="287"/>
      </w:pPr>
      <w:rPr>
        <w:rFonts w:ascii="Cambria" w:eastAsia="Cambria" w:hAnsi="Cambria" w:hint="default"/>
        <w:b/>
        <w:bCs/>
        <w:spacing w:val="-1"/>
        <w:sz w:val="26"/>
        <w:szCs w:val="26"/>
      </w:rPr>
    </w:lvl>
    <w:lvl w:ilvl="1" w:tplc="748A50B6">
      <w:start w:val="1"/>
      <w:numFmt w:val="bullet"/>
      <w:lvlText w:val="•"/>
      <w:lvlJc w:val="left"/>
      <w:pPr>
        <w:ind w:left="1510" w:hanging="287"/>
      </w:pPr>
      <w:rPr>
        <w:rFonts w:hint="default"/>
      </w:rPr>
    </w:lvl>
    <w:lvl w:ilvl="2" w:tplc="E3C0E2DE">
      <w:start w:val="1"/>
      <w:numFmt w:val="bullet"/>
      <w:lvlText w:val="•"/>
      <w:lvlJc w:val="left"/>
      <w:pPr>
        <w:ind w:left="2573" w:hanging="287"/>
      </w:pPr>
      <w:rPr>
        <w:rFonts w:hint="default"/>
      </w:rPr>
    </w:lvl>
    <w:lvl w:ilvl="3" w:tplc="E4A4F3A0">
      <w:start w:val="1"/>
      <w:numFmt w:val="bullet"/>
      <w:lvlText w:val="•"/>
      <w:lvlJc w:val="left"/>
      <w:pPr>
        <w:ind w:left="3636" w:hanging="287"/>
      </w:pPr>
      <w:rPr>
        <w:rFonts w:hint="default"/>
      </w:rPr>
    </w:lvl>
    <w:lvl w:ilvl="4" w:tplc="CF92931E">
      <w:start w:val="1"/>
      <w:numFmt w:val="bullet"/>
      <w:lvlText w:val="•"/>
      <w:lvlJc w:val="left"/>
      <w:pPr>
        <w:ind w:left="4700" w:hanging="287"/>
      </w:pPr>
      <w:rPr>
        <w:rFonts w:hint="default"/>
      </w:rPr>
    </w:lvl>
    <w:lvl w:ilvl="5" w:tplc="624EA77C">
      <w:start w:val="1"/>
      <w:numFmt w:val="bullet"/>
      <w:lvlText w:val="•"/>
      <w:lvlJc w:val="left"/>
      <w:pPr>
        <w:ind w:left="5763" w:hanging="287"/>
      </w:pPr>
      <w:rPr>
        <w:rFonts w:hint="default"/>
      </w:rPr>
    </w:lvl>
    <w:lvl w:ilvl="6" w:tplc="CCA676DC">
      <w:start w:val="1"/>
      <w:numFmt w:val="bullet"/>
      <w:lvlText w:val="•"/>
      <w:lvlJc w:val="left"/>
      <w:pPr>
        <w:ind w:left="6826" w:hanging="287"/>
      </w:pPr>
      <w:rPr>
        <w:rFonts w:hint="default"/>
      </w:rPr>
    </w:lvl>
    <w:lvl w:ilvl="7" w:tplc="6A360EDC">
      <w:start w:val="1"/>
      <w:numFmt w:val="bullet"/>
      <w:lvlText w:val="•"/>
      <w:lvlJc w:val="left"/>
      <w:pPr>
        <w:ind w:left="7890" w:hanging="287"/>
      </w:pPr>
      <w:rPr>
        <w:rFonts w:hint="default"/>
      </w:rPr>
    </w:lvl>
    <w:lvl w:ilvl="8" w:tplc="7B18D47E">
      <w:start w:val="1"/>
      <w:numFmt w:val="bullet"/>
      <w:lvlText w:val="•"/>
      <w:lvlJc w:val="left"/>
      <w:pPr>
        <w:ind w:left="8953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iLwhPFVbFvsnV1HPpUhL0Pw3Tsb2YEUc5uHhx6VanGmz70IdaT2URzY8qRk65h7CPBNEHmLmIy/7AoEWaM1LjA==" w:salt="VAZERyXrDFJ8sF1LF71za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A"/>
    <w:rsid w:val="002F24FA"/>
    <w:rsid w:val="00452596"/>
    <w:rsid w:val="0075786A"/>
    <w:rsid w:val="00763F9C"/>
    <w:rsid w:val="007C0C71"/>
    <w:rsid w:val="009B366D"/>
    <w:rsid w:val="00AB1DB6"/>
    <w:rsid w:val="00D742D0"/>
    <w:rsid w:val="00E22AB5"/>
    <w:rsid w:val="00F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F1B9"/>
  <w15:docId w15:val="{9A7194D0-0323-493A-B9A1-61B4051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160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60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60" w:hanging="2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0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71"/>
  </w:style>
  <w:style w:type="paragraph" w:styleId="Footer">
    <w:name w:val="footer"/>
    <w:basedOn w:val="Normal"/>
    <w:link w:val="FooterChar"/>
    <w:uiPriority w:val="99"/>
    <w:unhideWhenUsed/>
    <w:rsid w:val="007C0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71"/>
  </w:style>
  <w:style w:type="table" w:styleId="TableGrid">
    <w:name w:val="Table Grid"/>
    <w:basedOn w:val="TableNormal"/>
    <w:uiPriority w:val="39"/>
    <w:rsid w:val="007C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a2c3562-4d2c-43ef-b3bf-dd7a0c216bb4">Request for Exemption from State Motor Vehicle Identification Requirements</Description0>
    <Document_x0020_Type xmlns="fa2c3562-4d2c-43ef-b3bf-dd7a0c216bb4">State Agencies Support Services</Document_x0020_Type>
    <View xmlns="fa2c3562-4d2c-43ef-b3bf-dd7a0c216bb4">Customer</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972E15ADE8F498A00EA9FECEFF89B" ma:contentTypeVersion="8" ma:contentTypeDescription="Create a new document." ma:contentTypeScope="" ma:versionID="ab209b467847ad313613da891ab49cd8">
  <xsd:schema xmlns:xsd="http://www.w3.org/2001/XMLSchema" xmlns:xs="http://www.w3.org/2001/XMLSchema" xmlns:p="http://schemas.microsoft.com/office/2006/metadata/properties" xmlns:ns1="fa2c3562-4d2c-43ef-b3bf-dd7a0c216bb4" xmlns:ns3="fb2cba89-9941-4170-88fb-ed3786b4ae4e" targetNamespace="http://schemas.microsoft.com/office/2006/metadata/properties" ma:root="true" ma:fieldsID="f3963f16265dc38fb02814a07d7404c2" ns1:_="" ns3:_="">
    <xsd:import namespace="fa2c3562-4d2c-43ef-b3bf-dd7a0c216bb4"/>
    <xsd:import namespace="fb2cba89-9941-4170-88fb-ed3786b4ae4e"/>
    <xsd:element name="properties">
      <xsd:complexType>
        <xsd:sequence>
          <xsd:element name="documentManagement">
            <xsd:complexType>
              <xsd:all>
                <xsd:element ref="ns1:Description0"/>
                <xsd:element ref="ns1:Document_x0020_Type"/>
                <xsd:element ref="ns1:MediaServiceMetadata" minOccurs="0"/>
                <xsd:element ref="ns1:MediaServiceFastMetadata" minOccurs="0"/>
                <xsd:element ref="ns1:View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c3562-4d2c-43ef-b3bf-dd7a0c216bb4" elementFormDefault="qualified">
    <xsd:import namespace="http://schemas.microsoft.com/office/2006/documentManagement/types"/>
    <xsd:import namespace="http://schemas.microsoft.com/office/infopath/2007/PartnerControls"/>
    <xsd:element name="Description0" ma:index="3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4" ma:displayName="Document Type" ma:internalName="Document_x0020_Type">
      <xsd:simpleType>
        <xsd:restriction base="dms:Choice">
          <xsd:enumeration value="Administration"/>
          <xsd:enumeration value="Facilities Management and Property Services"/>
          <xsd:enumeration value="Human Resources"/>
          <xsd:enumeration value="Information Technology"/>
          <xsd:enumeration value="SCEIS"/>
          <xsd:enumeration value="State Agencies Support Services"/>
        </xsd:restriction>
      </xsd:simpleType>
    </xsd:element>
    <xsd:element name="MediaServiceMetadata" ma:index="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iew" ma:index="13" ma:displayName="View" ma:format="Dropdown" ma:internalName="View">
      <xsd:simpleType>
        <xsd:restriction base="dms:Choice">
          <xsd:enumeration value="Employee"/>
          <xsd:enumeration value="Custom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ba89-9941-4170-88fb-ed3786b4a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213F-F3E9-478D-9C4C-4FBB2A1CB701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fa2c3562-4d2c-43ef-b3bf-dd7a0c216bb4"/>
    <ds:schemaRef ds:uri="http://schemas.microsoft.com/office/infopath/2007/PartnerControls"/>
    <ds:schemaRef ds:uri="http://schemas.openxmlformats.org/package/2006/metadata/core-properties"/>
    <ds:schemaRef ds:uri="fb2cba89-9941-4170-88fb-ed3786b4ae4e"/>
  </ds:schemaRefs>
</ds:datastoreItem>
</file>

<file path=customXml/itemProps2.xml><?xml version="1.0" encoding="utf-8"?>
<ds:datastoreItem xmlns:ds="http://schemas.openxmlformats.org/officeDocument/2006/customXml" ds:itemID="{8A908576-9792-4A59-A09C-FAF2C5B3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c3562-4d2c-43ef-b3bf-dd7a0c216bb4"/>
    <ds:schemaRef ds:uri="fb2cba89-9941-4170-88fb-ed3786b4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51D8F-8A73-4690-9B31-AB05CBB3B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F4B4B-03DD-4ED8-BA2B-740F40E5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SFM Form 1-79 revised May 2005.doc</vt:lpstr>
    </vt:vector>
  </TitlesOfParts>
  <Company>SC Division of Technology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SFM Form 1-79 revised May 2005.doc</dc:title>
  <dc:creator>SF_USER</dc:creator>
  <cp:lastModifiedBy>Chirico, Renee</cp:lastModifiedBy>
  <cp:revision>2</cp:revision>
  <dcterms:created xsi:type="dcterms:W3CDTF">2018-03-06T19:46:00Z</dcterms:created>
  <dcterms:modified xsi:type="dcterms:W3CDTF">2018-03-06T19:46:00Z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2017-11-07T00:00:00Z</vt:filetime>
  </property>
  <property fmtid="{D5CDD505-2E9C-101B-9397-08002B2CF9AE}" pid="4" name="ContentTypeId">
    <vt:lpwstr>0x010100544972E15ADE8F498A00EA9FECEFF89B</vt:lpwstr>
  </property>
</Properties>
</file>